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4F" w:rsidRPr="0000524F" w:rsidRDefault="0000524F" w:rsidP="0000524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bookmarkStart w:id="0" w:name="_GoBack"/>
      <w:r w:rsidRPr="0000524F">
        <w:rPr>
          <w:rFonts w:ascii="KFGQPCHAFSUthmanicScript-Regula" w:hAnsi="KFGQPCHAFSUthmanicScript-Regula"/>
          <w:color w:val="212529"/>
          <w:sz w:val="28"/>
          <w:szCs w:val="28"/>
          <w:rtl/>
        </w:rPr>
        <w:t>وَجَعَلۡنَا ٱبۡنَ مَرۡيَمَ وَأُمَّهُۥٓ ءَايَةٗ وَءَاوَيۡنَٰهُمَآ إِلَىٰ رَبۡوَةٖ ذَاتِ قَرَارٖ وَمَعِينٖ</w:t>
      </w:r>
    </w:p>
    <w:bookmarkEnd w:id="0"/>
    <w:p w:rsidR="00C736E1" w:rsidRPr="0000524F" w:rsidRDefault="00C736E1" w:rsidP="0000524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00524F">
        <w:rPr>
          <w:rFonts w:ascii="KFGQPCHAFSUthmanicScript-Regula" w:hAnsi="KFGQPCHAFSUthmanicScript-Regula" w:hint="cs"/>
          <w:color w:val="FF0000"/>
          <w:rtl/>
          <w:lang w:bidi="ar-EG"/>
        </w:rPr>
        <w:t xml:space="preserve"> </w:t>
      </w:r>
      <w:r w:rsidRPr="0000524F">
        <w:rPr>
          <w:rFonts w:ascii="KFGQPCHAFSUthmanicScript-Regula" w:hAnsi="KFGQPCHAFSUthmanicScript-Regula" w:hint="cs"/>
          <w:color w:val="FF0000"/>
          <w:rtl/>
          <w:lang w:bidi="ar-EG"/>
        </w:rPr>
        <w:t>(</w:t>
      </w:r>
      <w:r w:rsidR="0000524F" w:rsidRPr="0000524F">
        <w:rPr>
          <w:rFonts w:ascii="Calibri" w:hAnsi="Calibri" w:cs="Calibri"/>
          <w:color w:val="FF0000"/>
          <w:rtl/>
          <w:lang w:bidi="ar-EG"/>
        </w:rPr>
        <w:t>المُؤۡمِنُونَ</w:t>
      </w:r>
      <w:r w:rsidRPr="0000524F">
        <w:rPr>
          <w:rFonts w:ascii="Arial" w:hAnsi="Arial" w:cs="Arial" w:hint="cs"/>
          <w:color w:val="FF0000"/>
          <w:rtl/>
          <w:lang w:bidi="ar-EG"/>
        </w:rPr>
        <w:t>:</w:t>
      </w:r>
      <w:r w:rsidR="0000524F" w:rsidRPr="0000524F">
        <w:rPr>
          <w:rFonts w:ascii="Arial" w:hAnsi="Arial" w:cs="Arial" w:hint="cs"/>
          <w:color w:val="FF0000"/>
          <w:rtl/>
          <w:lang w:bidi="ar-EG"/>
        </w:rPr>
        <w:t xml:space="preserve"> 50</w:t>
      </w:r>
      <w:r w:rsidRPr="0000524F">
        <w:rPr>
          <w:rFonts w:ascii="Arial" w:hAnsi="Arial" w:cs="Arial" w:hint="cs"/>
          <w:color w:val="FF0000"/>
          <w:rtl/>
          <w:lang w:bidi="ar-EG"/>
        </w:rPr>
        <w:t>)</w:t>
      </w:r>
    </w:p>
    <w:p w:rsidR="0000524F" w:rsidRDefault="0000524F" w:rsidP="0000524F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  <w:rtl/>
        </w:rPr>
      </w:pP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{ And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We made the son of Mary and his mother a sign and sheltered them within a high ground having level [areas] and flowing water.}</w:t>
      </w:r>
    </w:p>
    <w:p w:rsidR="0000524F" w:rsidRDefault="0000524F" w:rsidP="0000524F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  <w:rtl/>
        </w:rPr>
      </w:pPr>
    </w:p>
    <w:p w:rsidR="0017431E" w:rsidRPr="0000524F" w:rsidRDefault="0000524F" w:rsidP="0000524F">
      <w:pPr>
        <w:spacing w:after="0" w:line="240" w:lineRule="auto"/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  <w:r w:rsidRPr="0000524F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Quran </w:t>
      </w:r>
      <w:proofErr w:type="gramStart"/>
      <w:r w:rsidRPr="0000524F">
        <w:rPr>
          <w:rFonts w:ascii="Roboto" w:hAnsi="Roboto"/>
          <w:color w:val="FF0000"/>
          <w:sz w:val="21"/>
          <w:szCs w:val="21"/>
          <w:shd w:val="clear" w:color="auto" w:fill="F9F9F9"/>
        </w:rPr>
        <w:t>( 23</w:t>
      </w:r>
      <w:proofErr w:type="gramEnd"/>
      <w:r w:rsidRPr="0000524F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: 50 )</w:t>
      </w:r>
    </w:p>
    <w:sectPr w:rsidR="0017431E" w:rsidRPr="0000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C"/>
    <w:rsid w:val="0000524F"/>
    <w:rsid w:val="00024B62"/>
    <w:rsid w:val="0008352E"/>
    <w:rsid w:val="000E163D"/>
    <w:rsid w:val="000F6322"/>
    <w:rsid w:val="00153A8D"/>
    <w:rsid w:val="0017431E"/>
    <w:rsid w:val="001A746F"/>
    <w:rsid w:val="001E79CF"/>
    <w:rsid w:val="002760E4"/>
    <w:rsid w:val="002A0C08"/>
    <w:rsid w:val="00307BCE"/>
    <w:rsid w:val="003162B3"/>
    <w:rsid w:val="00352202"/>
    <w:rsid w:val="003E4579"/>
    <w:rsid w:val="004147A5"/>
    <w:rsid w:val="004211F4"/>
    <w:rsid w:val="0051555F"/>
    <w:rsid w:val="00592CC7"/>
    <w:rsid w:val="00630B84"/>
    <w:rsid w:val="006D679C"/>
    <w:rsid w:val="00702004"/>
    <w:rsid w:val="00761E41"/>
    <w:rsid w:val="007D38DF"/>
    <w:rsid w:val="007E762B"/>
    <w:rsid w:val="00801268"/>
    <w:rsid w:val="00990F89"/>
    <w:rsid w:val="00A026FB"/>
    <w:rsid w:val="00A7084A"/>
    <w:rsid w:val="00AC59EC"/>
    <w:rsid w:val="00B23D18"/>
    <w:rsid w:val="00BF7243"/>
    <w:rsid w:val="00C736E1"/>
    <w:rsid w:val="00CD5A1F"/>
    <w:rsid w:val="00CE3306"/>
    <w:rsid w:val="00DC19D1"/>
    <w:rsid w:val="00DC67F6"/>
    <w:rsid w:val="00E77CA4"/>
    <w:rsid w:val="00EC6449"/>
    <w:rsid w:val="00F45822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CE33"/>
  <w15:chartTrackingRefBased/>
  <w15:docId w15:val="{97FF7DBA-A7F3-4D8D-8422-47B5210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0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2022-03-23T16:36:00Z</dcterms:created>
  <dcterms:modified xsi:type="dcterms:W3CDTF">2022-03-23T16:36:00Z</dcterms:modified>
</cp:coreProperties>
</file>